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70" w:rsidRDefault="00CC4B9D" w:rsidP="003A0A7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366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3660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Саратовской области </w:t>
      </w:r>
    </w:p>
    <w:p w:rsidR="00992286" w:rsidRDefault="004055E4" w:rsidP="003A0A7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 Доронину</w:t>
      </w:r>
    </w:p>
    <w:p w:rsidR="00D03660" w:rsidRDefault="00D03660" w:rsidP="00D03660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3660" w:rsidRDefault="00D03660" w:rsidP="00D0366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3660" w:rsidRDefault="00D03660" w:rsidP="00D0366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3660" w:rsidRDefault="00D03660" w:rsidP="00D0366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055E4">
        <w:rPr>
          <w:rFonts w:ascii="Times New Roman" w:hAnsi="Times New Roman" w:cs="Times New Roman"/>
          <w:sz w:val="28"/>
          <w:szCs w:val="28"/>
        </w:rPr>
        <w:t>Константин Михайлович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D7099" w:rsidRDefault="009D7099" w:rsidP="009D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99" w:rsidRDefault="009D7099" w:rsidP="009D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утверд</w:t>
      </w:r>
      <w:r w:rsidR="00C71EE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39">
        <w:rPr>
          <w:rFonts w:ascii="Times New Roman" w:hAnsi="Times New Roman" w:cs="Times New Roman"/>
          <w:sz w:val="28"/>
          <w:szCs w:val="28"/>
        </w:rPr>
        <w:t>проектную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39">
        <w:rPr>
          <w:rFonts w:ascii="Times New Roman" w:hAnsi="Times New Roman" w:cs="Times New Roman"/>
          <w:sz w:val="28"/>
          <w:szCs w:val="28"/>
        </w:rPr>
        <w:t>о местоположении, границах, площади и об иных количественных и качественных характеристиках лесного в составе земель лесного фонда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</w:t>
      </w:r>
      <w:r w:rsidR="0099563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D7099" w:rsidRDefault="009D7099" w:rsidP="009D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7099" w:rsidRDefault="00995639" w:rsidP="009D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099">
        <w:rPr>
          <w:rFonts w:ascii="Times New Roman" w:hAnsi="Times New Roman" w:cs="Times New Roman"/>
          <w:sz w:val="28"/>
          <w:szCs w:val="28"/>
        </w:rPr>
        <w:t xml:space="preserve">лощадью __________ для проведения кадастровых работ на земельном (лесном) участке и проектирования лесного участка в целях его дальнейшего предоставления для </w:t>
      </w:r>
      <w:r w:rsidR="0089236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D7099">
        <w:rPr>
          <w:rFonts w:ascii="Times New Roman" w:hAnsi="Times New Roman" w:cs="Times New Roman"/>
          <w:sz w:val="28"/>
          <w:szCs w:val="28"/>
        </w:rPr>
        <w:t>.</w:t>
      </w:r>
    </w:p>
    <w:p w:rsidR="009D7099" w:rsidRPr="00892360" w:rsidRDefault="00892360" w:rsidP="009D7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2360">
        <w:rPr>
          <w:rFonts w:ascii="Times New Roman" w:hAnsi="Times New Roman" w:cs="Times New Roman"/>
        </w:rPr>
        <w:t>(вид использования лесов)</w:t>
      </w:r>
    </w:p>
    <w:p w:rsidR="009D7099" w:rsidRDefault="009D7099" w:rsidP="009D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099" w:rsidRPr="00D03660" w:rsidRDefault="009D7099" w:rsidP="009D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9D7099" w:rsidRPr="00D0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0"/>
    <w:rsid w:val="003A0A70"/>
    <w:rsid w:val="004055E4"/>
    <w:rsid w:val="00511EB7"/>
    <w:rsid w:val="006101F0"/>
    <w:rsid w:val="00833FA4"/>
    <w:rsid w:val="00892360"/>
    <w:rsid w:val="00992286"/>
    <w:rsid w:val="00995639"/>
    <w:rsid w:val="009D7099"/>
    <w:rsid w:val="00A32B63"/>
    <w:rsid w:val="00B51006"/>
    <w:rsid w:val="00C71EE6"/>
    <w:rsid w:val="00CC4B9D"/>
    <w:rsid w:val="00D03660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D970-24D4-4FB2-82B7-531774F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Елена Владимировна</dc:creator>
  <cp:lastModifiedBy>VyazankinaLF</cp:lastModifiedBy>
  <cp:revision>3</cp:revision>
  <cp:lastPrinted>2019-06-24T06:40:00Z</cp:lastPrinted>
  <dcterms:created xsi:type="dcterms:W3CDTF">2019-06-24T06:38:00Z</dcterms:created>
  <dcterms:modified xsi:type="dcterms:W3CDTF">2019-06-24T06:40:00Z</dcterms:modified>
</cp:coreProperties>
</file>